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71D" w:rsidRPr="00345139" w:rsidRDefault="0014371D" w:rsidP="0014371D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D1F6B">
        <w:rPr>
          <w:rFonts w:ascii="Times New Roman" w:hAnsi="Times New Roman" w:cs="Times New Roman"/>
          <w:sz w:val="24"/>
          <w:szCs w:val="24"/>
        </w:rPr>
        <w:t>PATVIRTINTA</w:t>
      </w:r>
      <w:r w:rsidRPr="00643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7F5">
        <w:rPr>
          <w:rFonts w:ascii="Times New Roman" w:hAnsi="Times New Roman" w:cs="Times New Roman"/>
          <w:sz w:val="24"/>
          <w:szCs w:val="24"/>
        </w:rPr>
        <w:t>Ignalinos r. Vidiškių gimnazijos</w:t>
      </w:r>
      <w:r>
        <w:rPr>
          <w:rFonts w:ascii="Times New Roman" w:hAnsi="Times New Roman" w:cs="Times New Roman"/>
          <w:sz w:val="24"/>
          <w:szCs w:val="24"/>
        </w:rPr>
        <w:t xml:space="preserve"> direktoriaus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2013 m. rugsėjo 11 d. </w:t>
      </w:r>
      <w:r w:rsidRPr="006437F5">
        <w:rPr>
          <w:rFonts w:ascii="Times New Roman" w:hAnsi="Times New Roman" w:cs="Times New Roman"/>
          <w:sz w:val="24"/>
          <w:szCs w:val="24"/>
        </w:rPr>
        <w:t>įsakymu Nr. V-</w:t>
      </w:r>
      <w:r>
        <w:rPr>
          <w:rFonts w:ascii="Times New Roman" w:hAnsi="Times New Roman" w:cs="Times New Roman"/>
          <w:sz w:val="24"/>
          <w:szCs w:val="24"/>
        </w:rPr>
        <w:t>201</w:t>
      </w:r>
    </w:p>
    <w:p w:rsidR="008B6070" w:rsidRDefault="008B6070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INDIVIDUA</w:t>
      </w:r>
      <w:r w:rsidR="008B6070">
        <w:rPr>
          <w:rFonts w:ascii="Times New Roman" w:hAnsi="Times New Roman" w:cs="Times New Roman"/>
          <w:b/>
          <w:sz w:val="24"/>
          <w:szCs w:val="24"/>
        </w:rPr>
        <w:t xml:space="preserve">LIZUOTA </w:t>
      </w:r>
      <w:r w:rsidR="00462E4A">
        <w:rPr>
          <w:rFonts w:ascii="Times New Roman" w:hAnsi="Times New Roman" w:cs="Times New Roman"/>
          <w:b/>
          <w:sz w:val="24"/>
          <w:szCs w:val="24"/>
        </w:rPr>
        <w:t>MATEMATIKOS</w:t>
      </w:r>
      <w:r w:rsidR="008B60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8801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8B6070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0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3797"/>
      </w:tblGrid>
      <w:tr w:rsidR="0088012A" w:rsidTr="0088012A">
        <w:trPr>
          <w:trHeight w:val="6120"/>
        </w:trPr>
        <w:tc>
          <w:tcPr>
            <w:tcW w:w="2694" w:type="dxa"/>
          </w:tcPr>
          <w:p w:rsidR="0088012A" w:rsidRPr="00C96ED0" w:rsidRDefault="0088012A" w:rsidP="00C96ED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6ED0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504"/>
              </w:tabs>
              <w:autoSpaceDE w:val="0"/>
              <w:autoSpaceDN w:val="0"/>
              <w:adjustRightInd w:val="0"/>
              <w:spacing w:before="9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aži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čių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Default="0088012A" w:rsidP="00FC247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504"/>
              </w:tabs>
              <w:autoSpaceDE w:val="0"/>
              <w:autoSpaceDN w:val="0"/>
              <w:adjustRightInd w:val="0"/>
              <w:spacing w:before="15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Už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eiči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it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Pr="00FC247E" w:rsidRDefault="0088012A" w:rsidP="00FC247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504"/>
              </w:tabs>
              <w:autoSpaceDE w:val="0"/>
              <w:autoSpaceDN w:val="0"/>
              <w:adjustRightInd w:val="0"/>
              <w:spacing w:before="15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FC247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P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atei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u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FC247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FC247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>f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FC247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r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mu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l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FC247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FC247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FC247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 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on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et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ū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s 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la</w:t>
            </w:r>
            <w:r w:rsidRPr="00FC247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FC247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FC247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FC247E">
              <w:rPr>
                <w:rFonts w:ascii="Times New Roman" w:hAnsi="Times New Roman"/>
                <w:sz w:val="20"/>
                <w:szCs w:val="20"/>
                <w:lang w:val="pt-BR"/>
              </w:rPr>
              <w:t>ai.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9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Ne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ala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ieš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ę.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5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Maži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mo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č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7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il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aci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5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aai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c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h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,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f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iai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iai.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5"/>
              <w:ind w:left="360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Na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eciali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Pr="000D3052" w:rsidRDefault="0088012A" w:rsidP="00C96ED0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9" w:line="228" w:lineRule="exact"/>
              <w:ind w:left="360" w:right="583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až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ali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ti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lai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88012A" w:rsidRDefault="0088012A" w:rsidP="00A0493D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K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Ų</w:t>
            </w:r>
            <w:r w:rsidRPr="000D3052">
              <w:rPr>
                <w:rFonts w:ascii="Times New Roman" w:hAnsi="Times New Roman"/>
                <w:b/>
                <w:bCs/>
                <w:spacing w:val="-3"/>
                <w:sz w:val="20"/>
                <w:szCs w:val="20"/>
                <w:lang w:val="fi-FI"/>
              </w:rPr>
              <w:t xml:space="preserve"> 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ET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U</w:t>
            </w:r>
            <w:r w:rsidRPr="000D3052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fi-FI"/>
              </w:rPr>
              <w:t xml:space="preserve"> 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KO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fi-FI"/>
              </w:rPr>
              <w:t xml:space="preserve"> 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NAUD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OT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: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221"/>
              </w:tabs>
              <w:autoSpaceDE w:val="0"/>
              <w:autoSpaceDN w:val="0"/>
              <w:adjustRightInd w:val="0"/>
              <w:spacing w:before="12"/>
              <w:ind w:left="504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fi-FI"/>
              </w:rPr>
              <w:t>tai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yk</w:t>
            </w:r>
            <w:r w:rsidRPr="000D3052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fi-FI"/>
              </w:rPr>
              <w:t>,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221"/>
              </w:tabs>
              <w:autoSpaceDE w:val="0"/>
              <w:autoSpaceDN w:val="0"/>
              <w:adjustRightInd w:val="0"/>
              <w:spacing w:before="15"/>
              <w:ind w:left="50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tele;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sv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il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lai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o ir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t.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221"/>
              </w:tabs>
              <w:autoSpaceDE w:val="0"/>
              <w:autoSpaceDN w:val="0"/>
              <w:adjustRightInd w:val="0"/>
              <w:spacing w:line="228" w:lineRule="exact"/>
              <w:ind w:left="50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tel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221"/>
              </w:tabs>
              <w:autoSpaceDE w:val="0"/>
              <w:autoSpaceDN w:val="0"/>
              <w:adjustRightInd w:val="0"/>
              <w:spacing w:before="17"/>
              <w:ind w:left="50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aič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uv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O SU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AU</w:t>
            </w:r>
            <w:r w:rsidRPr="000D3052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pt-BR"/>
              </w:rPr>
              <w:t xml:space="preserve"> P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IE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0"/>
              <w:ind w:left="363" w:right="820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ai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į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io atlie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ą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tį;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4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ai;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į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7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ce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KO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L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NĮ</w:t>
            </w:r>
            <w:r w:rsidRPr="000D3052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DAR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B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Ą</w:t>
            </w:r>
            <w:r w:rsidRPr="000D3052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ŠO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0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7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lia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al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ec.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al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až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čių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1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atei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eciali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0D3052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88012A" w:rsidRDefault="0088012A" w:rsidP="00A0493D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9" w:line="228" w:lineRule="exact"/>
              <w:ind w:left="363" w:right="917" w:hanging="219"/>
              <w:rPr>
                <w:rFonts w:ascii="Times New Roman" w:hAnsi="Times New Roman"/>
                <w:sz w:val="20"/>
                <w:szCs w:val="20"/>
              </w:rPr>
            </w:pPr>
            <w:r w:rsidRPr="00485D5B">
              <w:rPr>
                <w:rFonts w:ascii="Times New Roman" w:hAnsi="Times New Roman"/>
                <w:sz w:val="20"/>
                <w:szCs w:val="20"/>
              </w:rPr>
              <w:t>lei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ži</w:t>
            </w:r>
            <w:r w:rsidRPr="00485D5B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85D5B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a</w:t>
            </w:r>
            <w:r w:rsidRPr="00485D5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85D5B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tis</w:t>
            </w:r>
            <w:r w:rsidRPr="00485D5B">
              <w:rPr>
                <w:rFonts w:ascii="Times New Roman" w:hAnsi="Times New Roman"/>
                <w:spacing w:val="48"/>
                <w:sz w:val="20"/>
                <w:szCs w:val="20"/>
              </w:rPr>
              <w:t xml:space="preserve"> 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i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85D5B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is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a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il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85D5B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85D5B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485D5B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ie</w:t>
            </w:r>
            <w:r w:rsidRPr="00485D5B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85D5B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i</w:t>
            </w:r>
            <w:r w:rsidRPr="00485D5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85D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8012A" w:rsidRDefault="0088012A" w:rsidP="00A0493D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12A" w:rsidRDefault="0088012A" w:rsidP="00A0493D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7" w:type="dxa"/>
            <w:vMerge w:val="restart"/>
          </w:tcPr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33"/>
              <w:ind w:right="518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C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L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OJ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OG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TEI</w:t>
            </w:r>
            <w:r w:rsidRPr="000D3052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L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BO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RY</w:t>
            </w:r>
            <w:r w:rsidRPr="000D3052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0D3052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</w:t>
            </w:r>
            <w:r w:rsidRPr="000D305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Y</w:t>
            </w:r>
            <w:r w:rsidRPr="000D3052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88012A" w:rsidRPr="000D3052" w:rsidRDefault="0088012A" w:rsidP="008B6070">
            <w:pPr>
              <w:widowControl w:val="0"/>
              <w:autoSpaceDE w:val="0"/>
              <w:autoSpaceDN w:val="0"/>
              <w:adjustRightInd w:val="0"/>
              <w:spacing w:before="9"/>
              <w:ind w:left="176" w:hanging="1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ili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str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sti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88012A" w:rsidRPr="000D3052" w:rsidRDefault="0088012A" w:rsidP="008B6070">
            <w:pPr>
              <w:widowControl w:val="0"/>
              <w:autoSpaceDE w:val="0"/>
              <w:autoSpaceDN w:val="0"/>
              <w:adjustRightInd w:val="0"/>
              <w:spacing w:before="11" w:line="242" w:lineRule="auto"/>
              <w:ind w:left="176" w:right="-31" w:hanging="1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4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0D3052">
              <w:rPr>
                <w:rFonts w:ascii="Times New Roman" w:hAnsi="Times New Roman"/>
                <w:spacing w:val="3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tis </w:t>
            </w:r>
            <w:r w:rsidRPr="000D3052">
              <w:rPr>
                <w:rFonts w:ascii="Times New Roman" w:hAnsi="Times New Roman"/>
                <w:spacing w:val="35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e </w:t>
            </w:r>
            <w:r w:rsidRPr="000D3052">
              <w:rPr>
                <w:rFonts w:ascii="Times New Roman" w:hAnsi="Times New Roman"/>
                <w:spacing w:val="3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aga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, </w:t>
            </w:r>
            <w:r w:rsidRPr="000D3052">
              <w:rPr>
                <w:rFonts w:ascii="Times New Roman" w:hAnsi="Times New Roman"/>
                <w:spacing w:val="36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į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is  </w:t>
            </w:r>
            <w:r w:rsidRPr="000D3052">
              <w:rPr>
                <w:rFonts w:ascii="Times New Roman" w:hAnsi="Times New Roman"/>
                <w:spacing w:val="-13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 š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lti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is;</w:t>
            </w:r>
          </w:p>
          <w:p w:rsidR="0088012A" w:rsidRPr="000D3052" w:rsidRDefault="0088012A" w:rsidP="008B6070">
            <w:pPr>
              <w:widowControl w:val="0"/>
              <w:autoSpaceDE w:val="0"/>
              <w:autoSpaceDN w:val="0"/>
              <w:adjustRightInd w:val="0"/>
              <w:spacing w:before="42"/>
              <w:ind w:left="176" w:hanging="1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s:</w:t>
            </w:r>
          </w:p>
          <w:p w:rsidR="0088012A" w:rsidRPr="000D3052" w:rsidRDefault="0088012A" w:rsidP="008B6070">
            <w:pPr>
              <w:widowControl w:val="0"/>
              <w:autoSpaceDE w:val="0"/>
              <w:autoSpaceDN w:val="0"/>
              <w:adjustRightInd w:val="0"/>
              <w:spacing w:before="11"/>
              <w:ind w:left="176" w:right="-51" w:hanging="1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9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(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ų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ų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0D305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s,</w:t>
            </w:r>
            <w:r w:rsidRPr="000D305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zac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)ir</w:t>
            </w:r>
            <w:r w:rsidRPr="000D3052">
              <w:rPr>
                <w:rFonts w:ascii="Times New Roman" w:hAnsi="Times New Roman"/>
                <w:spacing w:val="6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j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eg</w:t>
            </w:r>
            <w:r w:rsidRPr="000D305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lių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būd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ų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1" w:line="203" w:lineRule="exact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position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position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4"/>
                <w:position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si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3"/>
                <w:position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ž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ag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 str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ū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ri</w:t>
            </w:r>
            <w:r w:rsidRPr="000D305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</w:t>
            </w:r>
          </w:p>
          <w:p w:rsidR="0088012A" w:rsidRPr="000D3052" w:rsidRDefault="0088012A" w:rsidP="00A0493D">
            <w:pPr>
              <w:widowControl w:val="0"/>
              <w:tabs>
                <w:tab w:val="left" w:pos="1080"/>
                <w:tab w:val="left" w:pos="1900"/>
                <w:tab w:val="left" w:pos="2940"/>
                <w:tab w:val="left" w:pos="3560"/>
                <w:tab w:val="left" w:pos="4360"/>
              </w:tabs>
              <w:autoSpaceDE w:val="0"/>
              <w:autoSpaceDN w:val="0"/>
              <w:adjustRightInd w:val="0"/>
              <w:spacing w:before="46" w:line="206" w:lineRule="exact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sist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ji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sio 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0D305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4" w:line="206" w:lineRule="exact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46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ti,</w:t>
            </w:r>
            <w:r w:rsidRPr="000D3052">
              <w:rPr>
                <w:rFonts w:ascii="Times New Roman" w:hAnsi="Times New Roman"/>
                <w:spacing w:val="45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ga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0D3052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ir </w:t>
            </w:r>
            <w:r w:rsidRPr="000D3052">
              <w:rPr>
                <w:rFonts w:ascii="Times New Roman" w:hAnsi="Times New Roman"/>
                <w:spacing w:val="-6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0D305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ą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č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is,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D3052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0D305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0D305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0D305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0D3052">
              <w:rPr>
                <w:rFonts w:ascii="Times New Roman" w:hAnsi="Times New Roman"/>
                <w:sz w:val="18"/>
                <w:szCs w:val="18"/>
                <w:lang w:val="pt-BR"/>
              </w:rPr>
              <w:t>s.</w:t>
            </w:r>
          </w:p>
          <w:p w:rsidR="0088012A" w:rsidRDefault="0088012A" w:rsidP="00A0493D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1026"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12A" w:rsidTr="00BF5D23">
        <w:trPr>
          <w:trHeight w:val="750"/>
        </w:trPr>
        <w:tc>
          <w:tcPr>
            <w:tcW w:w="6663" w:type="dxa"/>
            <w:gridSpan w:val="2"/>
          </w:tcPr>
          <w:p w:rsidR="0088012A" w:rsidRDefault="0088012A" w:rsidP="0088012A">
            <w:pPr>
              <w:widowControl w:val="0"/>
              <w:autoSpaceDE w:val="0"/>
              <w:autoSpaceDN w:val="0"/>
              <w:adjustRightInd w:val="0"/>
              <w:spacing w:before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Padarytų atžymų skaičius:</w:t>
            </w:r>
          </w:p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</w:pPr>
          </w:p>
        </w:tc>
        <w:tc>
          <w:tcPr>
            <w:tcW w:w="3797" w:type="dxa"/>
            <w:vMerge/>
          </w:tcPr>
          <w:p w:rsidR="0088012A" w:rsidRPr="000D3052" w:rsidRDefault="0088012A" w:rsidP="00A0493D">
            <w:pPr>
              <w:widowControl w:val="0"/>
              <w:autoSpaceDE w:val="0"/>
              <w:autoSpaceDN w:val="0"/>
              <w:adjustRightInd w:val="0"/>
              <w:spacing w:before="33"/>
              <w:ind w:right="518"/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</w:pPr>
          </w:p>
        </w:tc>
      </w:tr>
    </w:tbl>
    <w:p w:rsidR="00B57071" w:rsidRDefault="00B57071" w:rsidP="00345139">
      <w:pPr>
        <w:rPr>
          <w:rFonts w:ascii="Times New Roman" w:hAnsi="Times New Roman" w:cs="Times New Roman"/>
          <w:b/>
          <w:sz w:val="24"/>
          <w:szCs w:val="24"/>
        </w:rPr>
      </w:pPr>
    </w:p>
    <w:p w:rsidR="0088012A" w:rsidRDefault="0088012A" w:rsidP="00345139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29"/>
        <w:gridCol w:w="850"/>
        <w:gridCol w:w="851"/>
        <w:gridCol w:w="913"/>
      </w:tblGrid>
      <w:tr w:rsidR="000B28D4" w:rsidRPr="00D66A4E" w:rsidTr="000B28D4">
        <w:tc>
          <w:tcPr>
            <w:tcW w:w="6629" w:type="dxa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0B28D4">
        <w:trPr>
          <w:trHeight w:val="692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3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64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1013"/>
        </w:trPr>
        <w:tc>
          <w:tcPr>
            <w:tcW w:w="6629" w:type="dxa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8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96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0B28D4">
        <w:trPr>
          <w:trHeight w:val="889"/>
        </w:trPr>
        <w:tc>
          <w:tcPr>
            <w:tcW w:w="9243" w:type="dxa"/>
            <w:gridSpan w:val="4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</w:t>
            </w:r>
            <w:proofErr w:type="spellStart"/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</w:t>
      </w:r>
    </w:p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2C80" w:rsidRDefault="00EF2C80" w:rsidP="00EF2C8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88012A" w:rsidRDefault="0088012A" w:rsidP="0088012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88012A" w:rsidRDefault="0088012A" w:rsidP="0088012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88012A" w:rsidRDefault="0088012A" w:rsidP="0088012A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88012A" w:rsidRDefault="0088012A" w:rsidP="0088012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EF2C80" w:rsidRPr="00A01495" w:rsidRDefault="00EF2C80" w:rsidP="0088012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88012A" w:rsidRDefault="0088012A" w:rsidP="00345139">
      <w:pPr>
        <w:rPr>
          <w:rFonts w:ascii="Times New Roman" w:hAnsi="Times New Roman"/>
          <w:sz w:val="20"/>
          <w:szCs w:val="20"/>
        </w:rPr>
      </w:pPr>
    </w:p>
    <w:p w:rsidR="00C279AF" w:rsidRPr="00EF2C80" w:rsidRDefault="000B28D4" w:rsidP="00345139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sectPr w:rsidR="00C279AF" w:rsidRPr="00EF2C80" w:rsidSect="008B6070">
      <w:pgSz w:w="11907" w:h="16839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8486D"/>
    <w:multiLevelType w:val="hybridMultilevel"/>
    <w:tmpl w:val="66E6F14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1C13348A"/>
    <w:multiLevelType w:val="hybridMultilevel"/>
    <w:tmpl w:val="9EB0754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2741263D"/>
    <w:multiLevelType w:val="hybridMultilevel"/>
    <w:tmpl w:val="678E295E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2E6F1D4C"/>
    <w:multiLevelType w:val="hybridMultilevel"/>
    <w:tmpl w:val="364099CA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17806"/>
    <w:multiLevelType w:val="hybridMultilevel"/>
    <w:tmpl w:val="B516BCE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BDB"/>
    <w:rsid w:val="000B28D4"/>
    <w:rsid w:val="000E79C6"/>
    <w:rsid w:val="0014371D"/>
    <w:rsid w:val="00345139"/>
    <w:rsid w:val="00462E4A"/>
    <w:rsid w:val="0088012A"/>
    <w:rsid w:val="008B6070"/>
    <w:rsid w:val="00A0493D"/>
    <w:rsid w:val="00B41071"/>
    <w:rsid w:val="00B57071"/>
    <w:rsid w:val="00C279AF"/>
    <w:rsid w:val="00C96ED0"/>
    <w:rsid w:val="00DB1BDB"/>
    <w:rsid w:val="00EF2C80"/>
    <w:rsid w:val="00FC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8F68"/>
  <w15:docId w15:val="{DF8D7516-9D5A-48A0-9D4A-4409EC20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15</cp:revision>
  <dcterms:created xsi:type="dcterms:W3CDTF">2014-08-27T09:17:00Z</dcterms:created>
  <dcterms:modified xsi:type="dcterms:W3CDTF">2019-09-08T08:50:00Z</dcterms:modified>
</cp:coreProperties>
</file>